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34" w:rsidRPr="002B7320" w:rsidRDefault="00AA3934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sz w:val="36"/>
          <w:szCs w:val="36"/>
        </w:rPr>
        <w:t xml:space="preserve"> </w:t>
      </w:r>
      <w:r w:rsidR="00702E8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2B7320">
        <w:rPr>
          <w:rFonts w:ascii="Times New Roman" w:hAnsi="Times New Roman" w:cs="Times New Roman"/>
          <w:sz w:val="28"/>
          <w:szCs w:val="28"/>
        </w:rPr>
        <w:t xml:space="preserve"> Б класс</w:t>
      </w:r>
    </w:p>
    <w:p w:rsidR="00AA3934" w:rsidRPr="002B7320" w:rsidRDefault="00AA3934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>ОДНК НР</w:t>
      </w:r>
    </w:p>
    <w:p w:rsidR="00AA3934" w:rsidRPr="002B7320" w:rsidRDefault="00AA3934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>28.04.2020</w:t>
      </w:r>
    </w:p>
    <w:p w:rsidR="00FB3247" w:rsidRPr="002B7320" w:rsidRDefault="00AA3934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>Тема</w:t>
      </w:r>
      <w:r w:rsidR="00804B85">
        <w:rPr>
          <w:rFonts w:ascii="Times New Roman" w:hAnsi="Times New Roman" w:cs="Times New Roman"/>
          <w:sz w:val="28"/>
          <w:szCs w:val="28"/>
        </w:rPr>
        <w:t>:  Учись  учиться</w:t>
      </w:r>
      <w:r w:rsidR="000A03BA" w:rsidRPr="002B7320">
        <w:rPr>
          <w:rFonts w:ascii="Times New Roman" w:hAnsi="Times New Roman" w:cs="Times New Roman"/>
          <w:sz w:val="28"/>
          <w:szCs w:val="28"/>
        </w:rPr>
        <w:t>.</w:t>
      </w:r>
      <w:r w:rsidRPr="002B73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B85" w:rsidRPr="00804B85" w:rsidRDefault="00FB3247" w:rsidP="00804B85">
      <w:pPr>
        <w:pStyle w:val="a3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804B85">
        <w:rPr>
          <w:rFonts w:ascii="Times New Roman" w:hAnsi="Times New Roman" w:cs="Times New Roman"/>
          <w:b/>
          <w:sz w:val="28"/>
          <w:szCs w:val="28"/>
        </w:rPr>
        <w:t>Организационный  момент.</w:t>
      </w:r>
    </w:p>
    <w:p w:rsidR="00AA3934" w:rsidRPr="00804B85" w:rsidRDefault="00AA3934" w:rsidP="00804B85">
      <w:pPr>
        <w:pStyle w:val="a3"/>
        <w:ind w:left="360"/>
        <w:contextualSpacing w:val="0"/>
        <w:rPr>
          <w:rFonts w:ascii="Times New Roman" w:hAnsi="Times New Roman" w:cs="Times New Roman"/>
          <w:sz w:val="28"/>
          <w:szCs w:val="28"/>
        </w:rPr>
      </w:pPr>
      <w:r w:rsidRPr="00804B85">
        <w:rPr>
          <w:rFonts w:ascii="Times New Roman" w:hAnsi="Times New Roman" w:cs="Times New Roman"/>
          <w:sz w:val="28"/>
          <w:szCs w:val="28"/>
        </w:rPr>
        <w:t>-Подготовка к уроку.</w:t>
      </w:r>
    </w:p>
    <w:p w:rsidR="00AA3934" w:rsidRPr="00804B85" w:rsidRDefault="00AA3934" w:rsidP="00804B8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04B85">
        <w:rPr>
          <w:rFonts w:ascii="Times New Roman" w:hAnsi="Times New Roman" w:cs="Times New Roman"/>
          <w:b/>
          <w:sz w:val="28"/>
          <w:szCs w:val="28"/>
        </w:rPr>
        <w:t>2. Актуализация.</w:t>
      </w:r>
      <w:r w:rsidR="002B7320" w:rsidRPr="00804B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934" w:rsidRPr="002B7320" w:rsidRDefault="00AA3934" w:rsidP="00804B85">
      <w:pPr>
        <w:ind w:left="360"/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 xml:space="preserve">-Рассказ </w:t>
      </w:r>
      <w:r w:rsidR="002B7320"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Pr="002B7320">
        <w:rPr>
          <w:rFonts w:ascii="Times New Roman" w:hAnsi="Times New Roman" w:cs="Times New Roman"/>
          <w:sz w:val="28"/>
          <w:szCs w:val="28"/>
        </w:rPr>
        <w:t>о великом полководце А.В.Суворове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2B7320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B7320">
        <w:rPr>
          <w:rFonts w:ascii="Times New Roman" w:hAnsi="Times New Roman" w:cs="Times New Roman"/>
          <w:sz w:val="28"/>
          <w:szCs w:val="28"/>
        </w:rPr>
        <w:t>)</w:t>
      </w:r>
    </w:p>
    <w:p w:rsidR="00AA3934" w:rsidRPr="00804B85" w:rsidRDefault="00AA3934" w:rsidP="00804B85">
      <w:pPr>
        <w:rPr>
          <w:rFonts w:ascii="Times New Roman" w:hAnsi="Times New Roman" w:cs="Times New Roman"/>
          <w:b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 xml:space="preserve">    </w:t>
      </w:r>
      <w:r w:rsidRPr="00804B85">
        <w:rPr>
          <w:rFonts w:ascii="Times New Roman" w:hAnsi="Times New Roman" w:cs="Times New Roman"/>
          <w:b/>
          <w:sz w:val="28"/>
          <w:szCs w:val="28"/>
        </w:rPr>
        <w:t>3. Подготовка к изучению новой темы.</w:t>
      </w:r>
    </w:p>
    <w:p w:rsidR="00AA3934" w:rsidRPr="002B7320" w:rsidRDefault="00AA3934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>-</w:t>
      </w:r>
      <w:r w:rsidR="000D3BFD" w:rsidRPr="002B7320">
        <w:rPr>
          <w:rFonts w:ascii="Times New Roman" w:hAnsi="Times New Roman" w:cs="Times New Roman"/>
          <w:sz w:val="28"/>
          <w:szCs w:val="28"/>
        </w:rPr>
        <w:t xml:space="preserve"> Ребята,  вы  часто  слышите  дома  от  родителей,  когда  они  говорят,  что  очень  важно  хорошее  образование,  то  есть  очень  важно  обучение  и  воспитание.   Знания  и  умения  передаются  от  старшего  поколения  к  младшему.  Образование  связано  с  учением  -  получением  знаний  по  истории  и  литературе,  физике  и  математике,  географии  и  светской  этике  и  другим  школьным  дисциплинам.  Это все  связано  и  с  воспитанием  -   усвоением  духовно-нравственных  ценностей.  Если  одним  словом  сказать    это  все,  как  птица  с  двумя  крыльями  -   обучение  и  воспитание.    Есть  еще  такая   русская   пословица:  «Ум  истиною  просветляется,</w:t>
      </w:r>
      <w:r w:rsidR="007E3F14" w:rsidRPr="002B7320">
        <w:rPr>
          <w:rFonts w:ascii="Times New Roman" w:hAnsi="Times New Roman" w:cs="Times New Roman"/>
          <w:sz w:val="28"/>
          <w:szCs w:val="28"/>
        </w:rPr>
        <w:t xml:space="preserve">  сердце  любовью  согревается». </w:t>
      </w:r>
      <w:r w:rsidR="003431F1" w:rsidRPr="002B7320">
        <w:rPr>
          <w:rFonts w:ascii="Times New Roman" w:hAnsi="Times New Roman" w:cs="Times New Roman"/>
          <w:sz w:val="28"/>
          <w:szCs w:val="28"/>
        </w:rPr>
        <w:t xml:space="preserve">      </w:t>
      </w:r>
      <w:r w:rsidR="007E3F14" w:rsidRPr="002B7320">
        <w:rPr>
          <w:rFonts w:ascii="Times New Roman" w:hAnsi="Times New Roman" w:cs="Times New Roman"/>
          <w:sz w:val="28"/>
          <w:szCs w:val="28"/>
        </w:rPr>
        <w:t xml:space="preserve"> </w:t>
      </w:r>
      <w:r w:rsidRPr="002B73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0EF" w:rsidRPr="002B7320" w:rsidRDefault="006D10EF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 xml:space="preserve">    Знание  занимает  важное  место  в  фольклоре.  У  всех  народов России  есть  пословица «Знание  дороже  денег». А  Средневековый  тюркский  поэт  Юсуф   </w:t>
      </w:r>
      <w:proofErr w:type="spellStart"/>
      <w:r w:rsidRPr="002B7320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2B7320">
        <w:rPr>
          <w:rFonts w:ascii="Times New Roman" w:hAnsi="Times New Roman" w:cs="Times New Roman"/>
          <w:sz w:val="28"/>
          <w:szCs w:val="28"/>
        </w:rPr>
        <w:t xml:space="preserve">   писал:  «Лишь  тот  ценит  знания,  кто    зрел  разумом».   Ему  через  столетия   словно  вторит   </w:t>
      </w:r>
      <w:proofErr w:type="spellStart"/>
      <w:r w:rsidRPr="002B7320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 w:rsidRPr="002B7320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>укай: «У  детей,  посещающих  школу,  вырастают  умелые  крылья».</w:t>
      </w:r>
    </w:p>
    <w:p w:rsidR="00C71946" w:rsidRPr="002B7320" w:rsidRDefault="00C71946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 xml:space="preserve">     Народная  мудрость  наставляет  нас  учиться  смолоду:  «Что  узнал  в  юности,  высечено  на  камне,  что  узнал  в  старости,  написано  на</w:t>
      </w:r>
      <w:r w:rsidR="009854FE" w:rsidRPr="002B7320">
        <w:rPr>
          <w:rFonts w:ascii="Times New Roman" w:hAnsi="Times New Roman" w:cs="Times New Roman"/>
          <w:sz w:val="28"/>
          <w:szCs w:val="28"/>
        </w:rPr>
        <w:t xml:space="preserve"> </w:t>
      </w:r>
      <w:r w:rsidRPr="002B7320">
        <w:rPr>
          <w:rFonts w:ascii="Times New Roman" w:hAnsi="Times New Roman" w:cs="Times New Roman"/>
          <w:sz w:val="28"/>
          <w:szCs w:val="28"/>
        </w:rPr>
        <w:t>льду»  -  татарская  пословица.</w:t>
      </w:r>
    </w:p>
    <w:p w:rsidR="00C71946" w:rsidRPr="002B7320" w:rsidRDefault="00C71946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>«К  мягкому  воску -  печать, а  к  юному   -  учение»   -  русская  пословица.</w:t>
      </w:r>
    </w:p>
    <w:p w:rsidR="00C71946" w:rsidRPr="002B7320" w:rsidRDefault="00C71946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 xml:space="preserve">Учение  -  это  нелегкий  труд,  требующий  умения    и  терпения,  долгих  усилий,  не  пропадающих  даром  «Кто много  хочет  знать,  тому  мало  надо    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>спать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>»  -  русская  пословица.</w:t>
      </w:r>
    </w:p>
    <w:p w:rsidR="00E126B7" w:rsidRPr="002B7320" w:rsidRDefault="00E126B7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lastRenderedPageBreak/>
        <w:t>«Кто не  знает  горького  вкуса,  тот  не  знает  и  сладкого»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 xml:space="preserve">  – 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>атарская  пословица.</w:t>
      </w:r>
    </w:p>
    <w:p w:rsidR="00E126B7" w:rsidRPr="002B7320" w:rsidRDefault="00E126B7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>«Кто  ищет,  тот  и  у  диких  пчел  мед  найдет»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 xml:space="preserve">  -     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>арийская  пословица.</w:t>
      </w:r>
    </w:p>
    <w:p w:rsidR="00E126B7" w:rsidRPr="002B7320" w:rsidRDefault="00E126B7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>«Знанию  нет  конца»    -    удмуртская  пословица.</w:t>
      </w:r>
    </w:p>
    <w:p w:rsidR="00E126B7" w:rsidRPr="002B7320" w:rsidRDefault="00E126B7" w:rsidP="00804B85">
      <w:pPr>
        <w:rPr>
          <w:rFonts w:ascii="Times New Roman" w:hAnsi="Times New Roman" w:cs="Times New Roman"/>
          <w:sz w:val="28"/>
          <w:szCs w:val="28"/>
        </w:rPr>
      </w:pPr>
      <w:r w:rsidRPr="002B7320">
        <w:rPr>
          <w:rFonts w:ascii="Times New Roman" w:hAnsi="Times New Roman" w:cs="Times New Roman"/>
          <w:sz w:val="28"/>
          <w:szCs w:val="28"/>
        </w:rPr>
        <w:t xml:space="preserve">  Сколько  бы  пословиц  не  написал,  все  равно  всегда  надо  учиться.   Учиться  необходимо,  чтобы  не  только  накапливать  знания,  но  и  применять их,  правильно  действуя  в  любой  ситуации.  Как  гласит  башкирская  пословица</w:t>
      </w:r>
      <w:proofErr w:type="gramStart"/>
      <w:r w:rsidRPr="002B73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7320">
        <w:rPr>
          <w:rFonts w:ascii="Times New Roman" w:hAnsi="Times New Roman" w:cs="Times New Roman"/>
          <w:sz w:val="28"/>
          <w:szCs w:val="28"/>
        </w:rPr>
        <w:t xml:space="preserve">   «сильный  победит  одного,  знающий  -  тысячу».</w:t>
      </w:r>
      <w:r w:rsidR="003431F1" w:rsidRPr="002B7320">
        <w:rPr>
          <w:rFonts w:ascii="Times New Roman" w:hAnsi="Times New Roman" w:cs="Times New Roman"/>
          <w:sz w:val="28"/>
          <w:szCs w:val="28"/>
        </w:rPr>
        <w:t xml:space="preserve"> </w:t>
      </w:r>
      <w:r w:rsidR="00AA3934" w:rsidRPr="002B73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FE" w:rsidRPr="00804B85" w:rsidRDefault="00B63C64" w:rsidP="00804B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B85">
        <w:rPr>
          <w:rFonts w:ascii="Times New Roman" w:hAnsi="Times New Roman" w:cs="Times New Roman"/>
          <w:b/>
          <w:sz w:val="28"/>
          <w:szCs w:val="28"/>
        </w:rPr>
        <w:t>4. Работа по учебнику.</w:t>
      </w:r>
    </w:p>
    <w:p w:rsidR="00804B85" w:rsidRDefault="00804B85" w:rsidP="00804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-с.147-157, познакомиться с темой, прочитать.</w:t>
      </w:r>
    </w:p>
    <w:p w:rsidR="00804B85" w:rsidRDefault="00804B85" w:rsidP="00804B85">
      <w:pPr>
        <w:rPr>
          <w:rFonts w:ascii="Times New Roman" w:hAnsi="Times New Roman" w:cs="Times New Roman"/>
          <w:b/>
          <w:sz w:val="28"/>
          <w:szCs w:val="28"/>
        </w:rPr>
      </w:pPr>
      <w:r w:rsidRPr="00804B85">
        <w:rPr>
          <w:rFonts w:ascii="Times New Roman" w:hAnsi="Times New Roman" w:cs="Times New Roman"/>
          <w:b/>
          <w:sz w:val="28"/>
          <w:szCs w:val="28"/>
        </w:rPr>
        <w:t>5. с.153, соберите пословицы.</w:t>
      </w:r>
    </w:p>
    <w:p w:rsidR="00804B85" w:rsidRDefault="00804B85" w:rsidP="00804B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Итоги урока. </w:t>
      </w:r>
    </w:p>
    <w:p w:rsidR="00804B85" w:rsidRDefault="00804B85" w:rsidP="00804B85">
      <w:pPr>
        <w:rPr>
          <w:rFonts w:ascii="Times New Roman" w:hAnsi="Times New Roman" w:cs="Times New Roman"/>
          <w:sz w:val="28"/>
          <w:szCs w:val="28"/>
        </w:rPr>
      </w:pPr>
      <w:r w:rsidRPr="00804B85">
        <w:rPr>
          <w:rFonts w:ascii="Times New Roman" w:hAnsi="Times New Roman" w:cs="Times New Roman"/>
          <w:sz w:val="28"/>
          <w:szCs w:val="28"/>
        </w:rPr>
        <w:t>- С чем связано образование?</w:t>
      </w:r>
    </w:p>
    <w:p w:rsidR="00804B85" w:rsidRPr="00804B85" w:rsidRDefault="00804B85" w:rsidP="00804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прочитать тему ещё раз, написать ответы на вопросы с.153, 1-4зад.</w:t>
      </w:r>
    </w:p>
    <w:sectPr w:rsidR="00804B85" w:rsidRPr="00804B85" w:rsidSect="00F37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203A6"/>
    <w:multiLevelType w:val="hybridMultilevel"/>
    <w:tmpl w:val="80BACFF8"/>
    <w:lvl w:ilvl="0" w:tplc="A85A326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4F136410"/>
    <w:multiLevelType w:val="hybridMultilevel"/>
    <w:tmpl w:val="F12A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0362D"/>
    <w:multiLevelType w:val="hybridMultilevel"/>
    <w:tmpl w:val="D6C2577C"/>
    <w:lvl w:ilvl="0" w:tplc="1E701D5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67C4107"/>
    <w:multiLevelType w:val="hybridMultilevel"/>
    <w:tmpl w:val="9F065568"/>
    <w:lvl w:ilvl="0" w:tplc="1E3407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3BA"/>
    <w:rsid w:val="000026E9"/>
    <w:rsid w:val="000A03BA"/>
    <w:rsid w:val="000D3BFD"/>
    <w:rsid w:val="00165589"/>
    <w:rsid w:val="001A3071"/>
    <w:rsid w:val="001A547B"/>
    <w:rsid w:val="00252EC6"/>
    <w:rsid w:val="002B7320"/>
    <w:rsid w:val="0030424F"/>
    <w:rsid w:val="003114DF"/>
    <w:rsid w:val="003119AF"/>
    <w:rsid w:val="003431F1"/>
    <w:rsid w:val="0037587E"/>
    <w:rsid w:val="003A0130"/>
    <w:rsid w:val="003C1D1C"/>
    <w:rsid w:val="004C6507"/>
    <w:rsid w:val="005403AD"/>
    <w:rsid w:val="005C681B"/>
    <w:rsid w:val="00603E3A"/>
    <w:rsid w:val="006D10EF"/>
    <w:rsid w:val="006D6216"/>
    <w:rsid w:val="006F4F11"/>
    <w:rsid w:val="00702E84"/>
    <w:rsid w:val="007B1D49"/>
    <w:rsid w:val="007E3F14"/>
    <w:rsid w:val="00804B85"/>
    <w:rsid w:val="00926330"/>
    <w:rsid w:val="00956970"/>
    <w:rsid w:val="009854FE"/>
    <w:rsid w:val="009F075E"/>
    <w:rsid w:val="00AA3934"/>
    <w:rsid w:val="00B63C64"/>
    <w:rsid w:val="00BC0C76"/>
    <w:rsid w:val="00C35001"/>
    <w:rsid w:val="00C71946"/>
    <w:rsid w:val="00D03F09"/>
    <w:rsid w:val="00D92FE9"/>
    <w:rsid w:val="00E126B7"/>
    <w:rsid w:val="00EF3164"/>
    <w:rsid w:val="00F10865"/>
    <w:rsid w:val="00F37C0C"/>
    <w:rsid w:val="00FB3247"/>
    <w:rsid w:val="00FF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РАМИЛЬ</cp:lastModifiedBy>
  <cp:revision>2</cp:revision>
  <dcterms:created xsi:type="dcterms:W3CDTF">2020-04-22T13:20:00Z</dcterms:created>
  <dcterms:modified xsi:type="dcterms:W3CDTF">2020-04-22T13:20:00Z</dcterms:modified>
</cp:coreProperties>
</file>